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5225F58A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6236950" w14:textId="77777777" w:rsidR="00900288" w:rsidRPr="00900288" w:rsidRDefault="00900288" w:rsidP="00900288">
            <w:pPr>
              <w:pStyle w:val="Heading2"/>
              <w:shd w:val="clear" w:color="auto" w:fill="FFFFFF"/>
              <w:bidi w:val="0"/>
              <w:spacing w:before="75" w:after="90" w:line="540" w:lineRule="atLeast"/>
              <w:jc w:val="right"/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</w:pPr>
            <w:r w:rsidRPr="009002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AE"/>
              </w:rPr>
              <w:t>يظهر معرفة ومهارة في أعمال الصيانة العامة</w:t>
            </w:r>
          </w:p>
          <w:p w14:paraId="0BD0D43F" w14:textId="521E204E" w:rsidR="00900288" w:rsidRPr="00900288" w:rsidRDefault="00900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4C6E7762" w14:textId="44E6C411" w:rsidR="00A13EB8" w:rsidRPr="005C642E" w:rsidRDefault="005C642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مخرج التعلم الأول - يُميز أنواع وأدوات الصيانة الأساسية واستخداماتها</w:t>
            </w:r>
          </w:p>
          <w:p w14:paraId="1012B4E1" w14:textId="75219BD8" w:rsidR="005C642E" w:rsidRPr="005B41DC" w:rsidRDefault="00851308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مخرج التعلم الثاني - يستخدم أدوات الصيانة الأساسية وفق الطرق الصحيحة واحتياجاتها</w:t>
            </w:r>
          </w:p>
        </w:tc>
      </w:tr>
      <w:tr w:rsidR="00BD5059" w:rsidRPr="00BD5059" w14:paraId="216796D8" w14:textId="77777777" w:rsidTr="00FB1D4C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proofErr w:type="gramStart"/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  <w:proofErr w:type="gramEnd"/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9A0746" w14:textId="4E18C609" w:rsidR="004855C3" w:rsidRPr="003B7D84" w:rsidRDefault="00A54FAD" w:rsidP="001D1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 w:rsidR="005B4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733258C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4B2840A" w14:textId="77777777" w:rsidR="00D4083B" w:rsidRDefault="00D4083B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D4083B" w:rsidRPr="00BD5059" w:rsidRDefault="00D4083B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0F0110" w:rsidRPr="002769A3" w:rsidRDefault="000F0110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769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290F8471" w:rsidR="000F0110" w:rsidRPr="003B7D84" w:rsidRDefault="005B587C" w:rsidP="00726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(</w:t>
            </w:r>
            <w:r w:rsidR="00FF308F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O) </w:t>
            </w:r>
            <w:r w:rsidR="00FF308F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على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المفك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769A3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2769A3" w:rsidRPr="003B7D84" w:rsidRDefault="002769A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699FF4E2" w:rsidR="002769A3" w:rsidRDefault="009F5C02" w:rsidP="00276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حدد نوع المفك المناسب لكل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برغي .</w:t>
            </w:r>
            <w:proofErr w:type="gramEnd"/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p w14:paraId="57330E36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6E650F2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08D84670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2C9CDFB5" w14:textId="3BE92B4D" w:rsidR="00FB1D4C" w:rsidRDefault="00FB1D4C" w:rsidP="00C116FD">
      <w:pPr>
        <w:rPr>
          <w:rFonts w:cstheme="minorBidi"/>
          <w:rtl/>
          <w:lang w:bidi="ar-AE"/>
        </w:rPr>
      </w:pPr>
    </w:p>
    <w:p w14:paraId="1E50BD35" w14:textId="641740AA" w:rsidR="00FB1D4C" w:rsidRDefault="001D1AD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B18A73A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FD6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6EFC0472" w14:textId="70B29DF8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9E034B" w:rsidRPr="00BD5059" w14:paraId="0BD243E4" w14:textId="77777777" w:rsidTr="009E034B">
        <w:trPr>
          <w:trHeight w:val="578"/>
        </w:trPr>
        <w:tc>
          <w:tcPr>
            <w:tcW w:w="1436" w:type="dxa"/>
            <w:vAlign w:val="center"/>
          </w:tcPr>
          <w:p w14:paraId="38288542" w14:textId="77777777" w:rsidR="009E034B" w:rsidRPr="003B7D84" w:rsidRDefault="009E034B" w:rsidP="009E0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058CF651" w14:textId="7B1A37F4" w:rsidR="009E034B" w:rsidRPr="00726B10" w:rsidRDefault="005B587C" w:rsidP="009E034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>(</w:t>
            </w:r>
            <w:r w:rsidR="00FF308F"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O) </w:t>
            </w:r>
            <w:r w:rsidR="00FF308F"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على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>المفك .</w:t>
            </w:r>
            <w:proofErr w:type="gramEnd"/>
          </w:p>
        </w:tc>
      </w:tr>
    </w:tbl>
    <w:p w14:paraId="1A624B64" w14:textId="15555573" w:rsidR="00FB1D4C" w:rsidRDefault="00FB1D4C" w:rsidP="00C116FD">
      <w:pPr>
        <w:rPr>
          <w:rFonts w:cstheme="minorBidi"/>
          <w:rtl/>
          <w:lang w:bidi="ar-AE"/>
        </w:rPr>
      </w:pPr>
    </w:p>
    <w:p w14:paraId="0EECA4B6" w14:textId="3904EFA2" w:rsidR="009E034B" w:rsidRDefault="00FF308F" w:rsidP="00C116FD">
      <w:pPr>
        <w:rPr>
          <w:rFonts w:cstheme="minorBidi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526656" behindDoc="0" locked="0" layoutInCell="1" allowOverlap="1" wp14:anchorId="2AF058B9" wp14:editId="0A4E36CD">
            <wp:simplePos x="0" y="0"/>
            <wp:positionH relativeFrom="column">
              <wp:posOffset>3528695</wp:posOffset>
            </wp:positionH>
            <wp:positionV relativeFrom="paragraph">
              <wp:posOffset>10160</wp:posOffset>
            </wp:positionV>
            <wp:extent cx="2402205" cy="1254760"/>
            <wp:effectExtent l="0" t="0" r="0" b="254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20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543040" behindDoc="0" locked="0" layoutInCell="1" allowOverlap="1" wp14:anchorId="4D9EA4CA" wp14:editId="2A18727A">
            <wp:simplePos x="0" y="0"/>
            <wp:positionH relativeFrom="margin">
              <wp:posOffset>91440</wp:posOffset>
            </wp:positionH>
            <wp:positionV relativeFrom="paragraph">
              <wp:posOffset>8890</wp:posOffset>
            </wp:positionV>
            <wp:extent cx="1663065" cy="1254760"/>
            <wp:effectExtent l="0" t="0" r="0" b="254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3A39" w14:textId="0DAD31DE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7B701882" w:rsidR="00FB1D4C" w:rsidRDefault="00FB1D4C" w:rsidP="00C116FD">
      <w:pPr>
        <w:rPr>
          <w:rFonts w:cstheme="minorBidi"/>
          <w:rtl/>
          <w:lang w:bidi="ar-AE"/>
        </w:rPr>
      </w:pPr>
    </w:p>
    <w:p w14:paraId="309B3214" w14:textId="040EFDBC" w:rsidR="00437288" w:rsidRPr="00437288" w:rsidRDefault="00FF308F" w:rsidP="005B41DC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587072" behindDoc="0" locked="0" layoutInCell="1" allowOverlap="1" wp14:anchorId="0511D0BB" wp14:editId="5358A211">
            <wp:simplePos x="0" y="0"/>
            <wp:positionH relativeFrom="margin">
              <wp:posOffset>624840</wp:posOffset>
            </wp:positionH>
            <wp:positionV relativeFrom="paragraph">
              <wp:posOffset>172085</wp:posOffset>
            </wp:positionV>
            <wp:extent cx="663575" cy="1896745"/>
            <wp:effectExtent l="50165" t="121285" r="34290" b="12954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 rot="15787090">
                      <a:off x="0" y="0"/>
                      <a:ext cx="6635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69D67" w14:textId="1B14B275" w:rsidR="00437288" w:rsidRPr="00437288" w:rsidRDefault="00FF308F" w:rsidP="00437288">
      <w:pPr>
        <w:rPr>
          <w:rFonts w:cstheme="minorBidi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559424" behindDoc="0" locked="0" layoutInCell="1" allowOverlap="1" wp14:anchorId="4F7A86AB" wp14:editId="3F695C20">
            <wp:simplePos x="0" y="0"/>
            <wp:positionH relativeFrom="column">
              <wp:posOffset>4041140</wp:posOffset>
            </wp:positionH>
            <wp:positionV relativeFrom="paragraph">
              <wp:posOffset>44450</wp:posOffset>
            </wp:positionV>
            <wp:extent cx="1605280" cy="1653540"/>
            <wp:effectExtent l="0" t="0" r="0" b="3810"/>
            <wp:wrapNone/>
            <wp:docPr id="838124689" name="صورة 2" descr="A hammer with a black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2" descr="A hammer with a black hand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AC522" w14:textId="7F93DC9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31AA191" w14:textId="2DADDA3E" w:rsidR="00437288" w:rsidRDefault="00437288" w:rsidP="002769A3">
      <w:pPr>
        <w:rPr>
          <w:rFonts w:cstheme="minorBidi"/>
          <w:rtl/>
          <w:lang w:bidi="ar-AE"/>
        </w:rPr>
      </w:pPr>
    </w:p>
    <w:p w14:paraId="47FC04E4" w14:textId="6857FE2C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6FE0F051" w14:textId="69E3CB72" w:rsidR="00C63EA4" w:rsidRPr="00C63EA4" w:rsidRDefault="00B16BA6" w:rsidP="00C63EA4">
      <w:pPr>
        <w:rPr>
          <w:rFonts w:cstheme="minorBidi"/>
          <w:rtl/>
          <w:lang w:bidi="ar-AE"/>
        </w:rPr>
      </w:pP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804160" behindDoc="0" locked="0" layoutInCell="1" allowOverlap="1" wp14:anchorId="707CCA00" wp14:editId="6C3812EF">
            <wp:simplePos x="0" y="0"/>
            <wp:positionH relativeFrom="margin">
              <wp:posOffset>4435475</wp:posOffset>
            </wp:positionH>
            <wp:positionV relativeFrom="paragraph">
              <wp:posOffset>1082675</wp:posOffset>
            </wp:positionV>
            <wp:extent cx="581025" cy="581025"/>
            <wp:effectExtent l="0" t="0" r="9525" b="9525"/>
            <wp:wrapNone/>
            <wp:docPr id="135539951" name="رسم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9951" name="رسم 13553995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light" w:hAnsi="Segoe UI Semilight" w:cs="Segoe UI Semilight"/>
          <w:bCs/>
          <w:noProof/>
          <w:color w:val="FF0000"/>
          <w:sz w:val="24"/>
          <w:szCs w:val="24"/>
          <w:rtl/>
          <w:lang w:val="ar-SA"/>
          <w14:ligatures w14:val="standardContextual"/>
        </w:rPr>
        <w:drawing>
          <wp:anchor distT="0" distB="0" distL="114300" distR="114300" simplePos="0" relativeHeight="251749888" behindDoc="0" locked="0" layoutInCell="1" allowOverlap="1" wp14:anchorId="15F19848" wp14:editId="024D5810">
            <wp:simplePos x="0" y="0"/>
            <wp:positionH relativeFrom="column">
              <wp:posOffset>87630</wp:posOffset>
            </wp:positionH>
            <wp:positionV relativeFrom="paragraph">
              <wp:posOffset>1054100</wp:posOffset>
            </wp:positionV>
            <wp:extent cx="609600" cy="609600"/>
            <wp:effectExtent l="0" t="0" r="0" b="0"/>
            <wp:wrapNone/>
            <wp:docPr id="681670525" name="رسم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70525" name="رسم 6816705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BE">
        <w:rPr>
          <w:rFonts w:ascii="Segoe UI Semilight" w:hAnsi="Segoe UI Semilight" w:cs="Times New Roman"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95616" behindDoc="0" locked="0" layoutInCell="1" allowOverlap="1" wp14:anchorId="4FDD32C5" wp14:editId="135D6DE3">
            <wp:simplePos x="0" y="0"/>
            <wp:positionH relativeFrom="column">
              <wp:posOffset>4477385</wp:posOffset>
            </wp:positionH>
            <wp:positionV relativeFrom="paragraph">
              <wp:posOffset>652145</wp:posOffset>
            </wp:positionV>
            <wp:extent cx="382905" cy="2932430"/>
            <wp:effectExtent l="0" t="4762" r="0" b="0"/>
            <wp:wrapNone/>
            <wp:docPr id="111151636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16368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90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BE">
        <w:rPr>
          <w:rFonts w:ascii="Segoe UI Semilight" w:hAnsi="Segoe UI Semilight" w:cs="Times New Roman"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41344" behindDoc="0" locked="0" layoutInCell="1" allowOverlap="1" wp14:anchorId="24385FE1" wp14:editId="7D8DB676">
            <wp:simplePos x="0" y="0"/>
            <wp:positionH relativeFrom="column">
              <wp:posOffset>431165</wp:posOffset>
            </wp:positionH>
            <wp:positionV relativeFrom="paragraph">
              <wp:posOffset>655002</wp:posOffset>
            </wp:positionV>
            <wp:extent cx="360680" cy="2950845"/>
            <wp:effectExtent l="317" t="0" r="0" b="0"/>
            <wp:wrapNone/>
            <wp:docPr id="6673539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53993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6068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816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F308F" w:rsidRPr="00BD5059" w14:paraId="53261EAB" w14:textId="77777777" w:rsidTr="00FF308F">
        <w:trPr>
          <w:trHeight w:val="578"/>
        </w:trPr>
        <w:tc>
          <w:tcPr>
            <w:tcW w:w="1436" w:type="dxa"/>
            <w:vAlign w:val="center"/>
          </w:tcPr>
          <w:p w14:paraId="3E2E0DF4" w14:textId="77777777" w:rsidR="00FF308F" w:rsidRPr="003B7D84" w:rsidRDefault="00FF308F" w:rsidP="00FF3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07DA0CB5" w14:textId="51A3C66F" w:rsidR="00FF308F" w:rsidRPr="00726B10" w:rsidRDefault="009F5C02" w:rsidP="00FF308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حدد نوع المفك المناسب لكل </w:t>
            </w:r>
            <w:r w:rsidR="003A03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برغي.</w:t>
            </w:r>
          </w:p>
        </w:tc>
      </w:tr>
    </w:tbl>
    <w:p w14:paraId="24AFF6FB" w14:textId="214382C0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3A1E0100" w14:textId="79F53A91" w:rsidR="00C63EA4" w:rsidRPr="00FF308F" w:rsidRDefault="00C63EA4" w:rsidP="00C63EA4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12556"/>
        <w:bidiVisual/>
        <w:tblW w:w="10223" w:type="dxa"/>
        <w:tblLook w:val="04A0" w:firstRow="1" w:lastRow="0" w:firstColumn="1" w:lastColumn="0" w:noHBand="0" w:noVBand="1"/>
      </w:tblPr>
      <w:tblGrid>
        <w:gridCol w:w="2138"/>
        <w:gridCol w:w="3990"/>
        <w:gridCol w:w="4095"/>
      </w:tblGrid>
      <w:tr w:rsidR="00754482" w14:paraId="50723366" w14:textId="77777777" w:rsidTr="00754482">
        <w:trPr>
          <w:trHeight w:val="1974"/>
        </w:trPr>
        <w:tc>
          <w:tcPr>
            <w:tcW w:w="2138" w:type="dxa"/>
          </w:tcPr>
          <w:p w14:paraId="0A297C4C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7BB60464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18775B44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749237EA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754482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AE"/>
              </w:rPr>
              <w:t>نوع البرغي</w:t>
            </w:r>
          </w:p>
        </w:tc>
        <w:tc>
          <w:tcPr>
            <w:tcW w:w="3990" w:type="dxa"/>
          </w:tcPr>
          <w:p w14:paraId="2877F0B7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806208" behindDoc="0" locked="0" layoutInCell="1" allowOverlap="1" wp14:anchorId="07709296" wp14:editId="04B43892">
                  <wp:simplePos x="0" y="0"/>
                  <wp:positionH relativeFrom="column">
                    <wp:posOffset>678394</wp:posOffset>
                  </wp:positionH>
                  <wp:positionV relativeFrom="paragraph">
                    <wp:posOffset>163830</wp:posOffset>
                  </wp:positionV>
                  <wp:extent cx="1090930" cy="971550"/>
                  <wp:effectExtent l="0" t="0" r="1270" b="6350"/>
                  <wp:wrapNone/>
                  <wp:docPr id="28714954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4954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5" w:type="dxa"/>
          </w:tcPr>
          <w:p w14:paraId="1C5A54C1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  <w:r w:rsidRPr="009E1835">
              <w:rPr>
                <w:rFonts w:ascii="Segoe UI Semilight" w:hAnsi="Segoe UI Semilight" w:cs="Times New Roman"/>
                <w:noProof/>
                <w:color w:val="FF0000"/>
                <w:sz w:val="24"/>
                <w:szCs w:val="24"/>
                <w:rtl/>
              </w:rPr>
              <w:drawing>
                <wp:anchor distT="0" distB="0" distL="114300" distR="114300" simplePos="0" relativeHeight="251808256" behindDoc="0" locked="0" layoutInCell="1" allowOverlap="1" wp14:anchorId="10EAF5BC" wp14:editId="20E1E5B8">
                  <wp:simplePos x="0" y="0"/>
                  <wp:positionH relativeFrom="column">
                    <wp:posOffset>615270</wp:posOffset>
                  </wp:positionH>
                  <wp:positionV relativeFrom="paragraph">
                    <wp:posOffset>161290</wp:posOffset>
                  </wp:positionV>
                  <wp:extent cx="1041400" cy="927100"/>
                  <wp:effectExtent l="0" t="0" r="0" b="0"/>
                  <wp:wrapNone/>
                  <wp:docPr id="21155796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79655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482" w14:paraId="5D14F10E" w14:textId="77777777" w:rsidTr="00754482">
        <w:trPr>
          <w:trHeight w:val="543"/>
        </w:trPr>
        <w:tc>
          <w:tcPr>
            <w:tcW w:w="2138" w:type="dxa"/>
          </w:tcPr>
          <w:p w14:paraId="482AAE3D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3BD06B15" w14:textId="77777777" w:rsidR="00754482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AE"/>
              </w:rPr>
            </w:pPr>
            <w:r w:rsidRPr="00754482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AE"/>
              </w:rPr>
              <w:t>رقم المفك المناسب</w:t>
            </w:r>
          </w:p>
          <w:p w14:paraId="286B405D" w14:textId="77777777" w:rsidR="00754482" w:rsidRPr="000A0B90" w:rsidRDefault="00754482" w:rsidP="007544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</w:tc>
        <w:tc>
          <w:tcPr>
            <w:tcW w:w="3990" w:type="dxa"/>
          </w:tcPr>
          <w:p w14:paraId="35910056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095" w:type="dxa"/>
          </w:tcPr>
          <w:p w14:paraId="16C6A0D6" w14:textId="77777777" w:rsidR="00754482" w:rsidRDefault="00754482" w:rsidP="00754482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5CF257F1" w14:textId="154F3694" w:rsidR="00C63EA4" w:rsidRPr="00C63EA4" w:rsidRDefault="00C63EA4" w:rsidP="00445B3B">
      <w:pPr>
        <w:rPr>
          <w:rFonts w:cstheme="minorBidi"/>
          <w:rtl/>
          <w:lang w:bidi="ar-AE"/>
        </w:rPr>
      </w:pPr>
    </w:p>
    <w:p w14:paraId="49C7F36A" w14:textId="77777777" w:rsidR="00C63EA4" w:rsidRPr="00C63EA4" w:rsidRDefault="00C63EA4" w:rsidP="00C63EA4">
      <w:pPr>
        <w:rPr>
          <w:rFonts w:cstheme="minorBidi"/>
          <w:rtl/>
          <w:lang w:bidi="ar-AE"/>
        </w:rPr>
      </w:pPr>
    </w:p>
    <w:p w14:paraId="17BC8939" w14:textId="6703B8FC" w:rsidR="00C63EA4" w:rsidRDefault="00C63EA4" w:rsidP="00C63EA4">
      <w:pPr>
        <w:jc w:val="center"/>
        <w:rPr>
          <w:rFonts w:cstheme="minorBidi"/>
          <w:rtl/>
          <w:lang w:bidi="ar-AE"/>
        </w:rPr>
      </w:pPr>
    </w:p>
    <w:p w14:paraId="44CA0227" w14:textId="77777777" w:rsidR="00427BA7" w:rsidRDefault="00427BA7" w:rsidP="00C63EA4">
      <w:pPr>
        <w:jc w:val="center"/>
        <w:rPr>
          <w:rFonts w:cstheme="minorBidi"/>
          <w:rtl/>
          <w:lang w:bidi="ar-AE"/>
        </w:rPr>
      </w:pPr>
    </w:p>
    <w:p w14:paraId="4F63E9BE" w14:textId="77777777" w:rsidR="00083321" w:rsidRDefault="00083321" w:rsidP="00B16BA6">
      <w:pPr>
        <w:rPr>
          <w:rFonts w:cstheme="minorBidi"/>
          <w:rtl/>
          <w:lang w:bidi="ar-AE"/>
        </w:rPr>
      </w:pPr>
    </w:p>
    <w:p w14:paraId="6406B4E1" w14:textId="30415346" w:rsidR="00083321" w:rsidRPr="00083321" w:rsidRDefault="00083321" w:rsidP="00083321">
      <w:pPr>
        <w:rPr>
          <w:rFonts w:cstheme="minorBidi"/>
          <w:lang w:bidi="ar-AE"/>
        </w:rPr>
      </w:pPr>
    </w:p>
    <w:sectPr w:rsidR="00083321" w:rsidRPr="00083321" w:rsidSect="00583D14">
      <w:headerReference w:type="default" r:id="rId23"/>
      <w:footerReference w:type="default" r:id="rId2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6571" w14:textId="77777777" w:rsidR="00652F37" w:rsidRDefault="00652F37">
      <w:pPr>
        <w:spacing w:after="0" w:line="240" w:lineRule="auto"/>
      </w:pPr>
      <w:r>
        <w:separator/>
      </w:r>
    </w:p>
  </w:endnote>
  <w:endnote w:type="continuationSeparator" w:id="0">
    <w:p w14:paraId="6A345A2A" w14:textId="77777777" w:rsidR="00652F37" w:rsidRDefault="006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3C15" w14:textId="77777777" w:rsidR="00652F37" w:rsidRDefault="00652F37">
      <w:pPr>
        <w:spacing w:after="0" w:line="240" w:lineRule="auto"/>
      </w:pPr>
      <w:r>
        <w:separator/>
      </w:r>
    </w:p>
  </w:footnote>
  <w:footnote w:type="continuationSeparator" w:id="0">
    <w:p w14:paraId="4D75A92D" w14:textId="77777777" w:rsidR="00652F37" w:rsidRDefault="006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77B45"/>
    <w:rsid w:val="00184EBF"/>
    <w:rsid w:val="001A388F"/>
    <w:rsid w:val="001A785D"/>
    <w:rsid w:val="001B52F2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0316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B41DC"/>
    <w:rsid w:val="005B587C"/>
    <w:rsid w:val="005C642E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54482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1308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0288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9F5C02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16BA6"/>
    <w:rsid w:val="00B25DC7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083B"/>
    <w:rsid w:val="00D41870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308F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AHMAD ABDALLAH AHMAD AL HAMADI</cp:lastModifiedBy>
  <cp:revision>2</cp:revision>
  <cp:lastPrinted>2017-11-14T04:28:00Z</cp:lastPrinted>
  <dcterms:created xsi:type="dcterms:W3CDTF">2024-04-30T05:43:00Z</dcterms:created>
  <dcterms:modified xsi:type="dcterms:W3CDTF">2024-04-30T05:43:00Z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